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790D" w:rsidRPr="0057790D" w:rsidRDefault="0057790D" w:rsidP="0057790D">
      <w:pPr>
        <w:rPr>
          <w:b/>
          <w:bCs/>
        </w:rPr>
      </w:pPr>
      <w:r w:rsidRPr="0057790D">
        <w:rPr>
          <w:b/>
          <w:bCs/>
        </w:rPr>
        <w:t>Конспект занятия по экологическому воспитанию «Забота в каждом листочке»</w:t>
      </w:r>
    </w:p>
    <w:p w:rsidR="0057790D" w:rsidRPr="0057790D" w:rsidRDefault="0057790D" w:rsidP="0057790D">
      <w:pPr>
        <w:rPr>
          <w:b/>
          <w:bCs/>
        </w:rPr>
      </w:pPr>
      <w:r w:rsidRPr="0057790D">
        <w:rPr>
          <w:b/>
          <w:bCs/>
        </w:rPr>
        <w:t>(Уход за комнатными растениями) для второй младшей группы (3–4 года)</w:t>
      </w:r>
    </w:p>
    <w:p w:rsidR="0057790D" w:rsidRPr="0057790D" w:rsidRDefault="0057790D" w:rsidP="0057790D">
      <w:r w:rsidRPr="0057790D">
        <w:pict>
          <v:rect id="_x0000_i1025" style="width:0;height:1.5pt" o:hralign="center" o:hrstd="t" o:hr="t" fillcolor="#a0a0a0" stroked="f"/>
        </w:pict>
      </w:r>
    </w:p>
    <w:p w:rsidR="0057790D" w:rsidRPr="0057790D" w:rsidRDefault="0057790D" w:rsidP="0057790D">
      <w:pPr>
        <w:rPr>
          <w:b/>
          <w:bCs/>
        </w:rPr>
      </w:pPr>
      <w:r w:rsidRPr="0057790D">
        <w:rPr>
          <w:rFonts w:ascii="Segoe UI Symbol" w:hAnsi="Segoe UI Symbol" w:cs="Segoe UI Symbol"/>
          <w:b/>
          <w:bCs/>
        </w:rPr>
        <w:t>📋</w:t>
      </w:r>
      <w:r w:rsidRPr="0057790D">
        <w:rPr>
          <w:b/>
          <w:bCs/>
        </w:rPr>
        <w:t xml:space="preserve"> Паспорт занятия</w:t>
      </w:r>
    </w:p>
    <w:p w:rsidR="0057790D" w:rsidRPr="0057790D" w:rsidRDefault="0057790D" w:rsidP="0057790D">
      <w:r w:rsidRPr="0057790D">
        <w:rPr>
          <w:b/>
          <w:bCs/>
        </w:rPr>
        <w:t>Возрастная группа:</w:t>
      </w:r>
      <w:r w:rsidRPr="0057790D">
        <w:t xml:space="preserve"> Вторая младшая (3–4 года)</w:t>
      </w:r>
      <w:r w:rsidRPr="0057790D">
        <w:br/>
      </w:r>
      <w:r w:rsidRPr="0057790D">
        <w:rPr>
          <w:b/>
          <w:bCs/>
        </w:rPr>
        <w:t>Вид деятельности:</w:t>
      </w:r>
      <w:r w:rsidRPr="0057790D">
        <w:t xml:space="preserve"> Познавательно-исследовательская, трудовая, игровая, коммуникативная</w:t>
      </w:r>
      <w:r w:rsidRPr="0057790D">
        <w:br/>
      </w:r>
      <w:r w:rsidRPr="0057790D">
        <w:rPr>
          <w:b/>
          <w:bCs/>
        </w:rPr>
        <w:t>Тема:</w:t>
      </w:r>
      <w:r w:rsidRPr="0057790D">
        <w:t xml:space="preserve"> «Забота в каждом листочке»</w:t>
      </w:r>
      <w:r w:rsidRPr="0057790D">
        <w:br/>
      </w:r>
      <w:r w:rsidRPr="0057790D">
        <w:rPr>
          <w:b/>
          <w:bCs/>
        </w:rPr>
        <w:t>Продолжительность:</w:t>
      </w:r>
      <w:r w:rsidRPr="0057790D">
        <w:t xml:space="preserve"> 15–20 минут</w:t>
      </w:r>
      <w:r w:rsidRPr="0057790D">
        <w:br/>
      </w:r>
      <w:r w:rsidRPr="0057790D">
        <w:rPr>
          <w:b/>
          <w:bCs/>
        </w:rPr>
        <w:t>Форма организации:</w:t>
      </w:r>
      <w:r w:rsidRPr="0057790D">
        <w:t xml:space="preserve"> Подгрупповая (6–8 детей)</w:t>
      </w:r>
      <w:r w:rsidRPr="0057790D">
        <w:br/>
      </w:r>
      <w:r w:rsidRPr="0057790D">
        <w:rPr>
          <w:b/>
          <w:bCs/>
        </w:rPr>
        <w:t>Место проведения:</w:t>
      </w:r>
      <w:r w:rsidRPr="0057790D">
        <w:t xml:space="preserve"> Групповая комната, экологический уголок или «зелёная зона»</w:t>
      </w:r>
    </w:p>
    <w:p w:rsidR="0057790D" w:rsidRPr="0057790D" w:rsidRDefault="0057790D" w:rsidP="0057790D">
      <w:r w:rsidRPr="0057790D">
        <w:pict>
          <v:rect id="_x0000_i1026" style="width:0;height:1.5pt" o:hralign="center" o:hrstd="t" o:hr="t" fillcolor="#a0a0a0" stroked="f"/>
        </w:pict>
      </w:r>
    </w:p>
    <w:p w:rsidR="0057790D" w:rsidRPr="0057790D" w:rsidRDefault="0057790D" w:rsidP="0057790D">
      <w:pPr>
        <w:rPr>
          <w:b/>
          <w:bCs/>
        </w:rPr>
      </w:pPr>
      <w:r w:rsidRPr="0057790D">
        <w:rPr>
          <w:rFonts w:ascii="Segoe UI Symbol" w:hAnsi="Segoe UI Symbol" w:cs="Segoe UI Symbol"/>
          <w:b/>
          <w:bCs/>
        </w:rPr>
        <w:t>🎯</w:t>
      </w:r>
      <w:r w:rsidRPr="0057790D">
        <w:rPr>
          <w:b/>
          <w:bCs/>
        </w:rPr>
        <w:t xml:space="preserve"> Цель и задачи</w:t>
      </w:r>
    </w:p>
    <w:p w:rsidR="0057790D" w:rsidRPr="0057790D" w:rsidRDefault="0057790D" w:rsidP="0057790D">
      <w:r w:rsidRPr="0057790D">
        <w:rPr>
          <w:b/>
          <w:bCs/>
        </w:rPr>
        <w:t>Цель:</w:t>
      </w:r>
      <w:r w:rsidRPr="0057790D">
        <w:t xml:space="preserve"> Формировать у детей первоначальные представления о комнатных растениях, воспитывать бережное отношение к природе, желание ухаживать за «зелёными друзьями».</w:t>
      </w:r>
    </w:p>
    <w:p w:rsidR="0057790D" w:rsidRPr="0057790D" w:rsidRDefault="0057790D" w:rsidP="0057790D">
      <w:r w:rsidRPr="0057790D">
        <w:rPr>
          <w:b/>
          <w:bCs/>
        </w:rPr>
        <w:t>Образовательные задачи:</w:t>
      </w:r>
      <w:r w:rsidRPr="0057790D">
        <w:t xml:space="preserve"> • Познакомить с названиями 2–3 простых комнатных растений (фикус, хлорофитум, бальзамин)</w:t>
      </w:r>
      <w:r w:rsidRPr="0057790D">
        <w:br/>
        <w:t>• Учить простым трудовым действиям: протирать листочки влажной салфеткой, поливать из маленькой лейки</w:t>
      </w:r>
      <w:r w:rsidRPr="0057790D">
        <w:br/>
        <w:t>• Закреплять знания о том, что растениям нужны вода, свет, тепло и забота</w:t>
      </w:r>
    </w:p>
    <w:p w:rsidR="0057790D" w:rsidRPr="0057790D" w:rsidRDefault="0057790D" w:rsidP="0057790D">
      <w:r w:rsidRPr="0057790D">
        <w:rPr>
          <w:b/>
          <w:bCs/>
        </w:rPr>
        <w:t>Развивающие задачи:</w:t>
      </w:r>
      <w:r w:rsidRPr="0057790D">
        <w:t xml:space="preserve"> • Развивать наблюдательность, умение замечать изменения в состоянии растений</w:t>
      </w:r>
      <w:r w:rsidRPr="0057790D">
        <w:br/>
        <w:t>• Развивать тактильные ощущения через прикосновение к листочкам</w:t>
      </w:r>
      <w:r w:rsidRPr="0057790D">
        <w:br/>
        <w:t>• Активизировать словарный запас: растение, листочек, поливать, протирать, забота, зелёный, вода</w:t>
      </w:r>
    </w:p>
    <w:p w:rsidR="0057790D" w:rsidRPr="0057790D" w:rsidRDefault="0057790D" w:rsidP="0057790D">
      <w:r w:rsidRPr="0057790D">
        <w:rPr>
          <w:b/>
          <w:bCs/>
        </w:rPr>
        <w:t>Воспитательные задачи:</w:t>
      </w:r>
      <w:r w:rsidRPr="0057790D">
        <w:t xml:space="preserve"> • Воспитывать бережное, заботливое отношение к живому</w:t>
      </w:r>
      <w:r w:rsidRPr="0057790D">
        <w:br/>
        <w:t>• Формировать желание помогать, трудиться с удовольствием</w:t>
      </w:r>
      <w:r w:rsidRPr="0057790D">
        <w:br/>
        <w:t>• Воспитывать аккуратность при работе с водой и растениями</w:t>
      </w:r>
    </w:p>
    <w:p w:rsidR="0057790D" w:rsidRPr="0057790D" w:rsidRDefault="0057790D" w:rsidP="0057790D">
      <w:r w:rsidRPr="0057790D">
        <w:rPr>
          <w:b/>
          <w:bCs/>
        </w:rPr>
        <w:t>Словарная работа:</w:t>
      </w:r>
      <w:r w:rsidRPr="0057790D">
        <w:t xml:space="preserve"> растение, листочек, стебелёк, корешок, поливать, протирать, забота, зелёный, вода, лейка, салфетка, свет, тепло, расти, жить.</w:t>
      </w:r>
    </w:p>
    <w:p w:rsidR="0057790D" w:rsidRPr="0057790D" w:rsidRDefault="0057790D" w:rsidP="0057790D">
      <w:r w:rsidRPr="0057790D">
        <w:pict>
          <v:rect id="_x0000_i1027" style="width:0;height:1.5pt" o:hralign="center" o:hrstd="t" o:hr="t" fillcolor="#a0a0a0" stroked="f"/>
        </w:pict>
      </w:r>
    </w:p>
    <w:p w:rsidR="0057790D" w:rsidRPr="0057790D" w:rsidRDefault="0057790D" w:rsidP="0057790D">
      <w:pPr>
        <w:rPr>
          <w:b/>
          <w:bCs/>
        </w:rPr>
      </w:pPr>
      <w:r w:rsidRPr="0057790D">
        <w:rPr>
          <w:rFonts w:ascii="Calibri" w:hAnsi="Calibri" w:cs="Calibri"/>
          <w:b/>
          <w:bCs/>
        </w:rPr>
        <w:t>🧰</w:t>
      </w:r>
      <w:r w:rsidRPr="0057790D">
        <w:rPr>
          <w:b/>
          <w:bCs/>
        </w:rPr>
        <w:t xml:space="preserve"> Оборудование и материалы</w:t>
      </w:r>
    </w:p>
    <w:p w:rsidR="0057790D" w:rsidRPr="0057790D" w:rsidRDefault="0057790D" w:rsidP="0057790D">
      <w:r w:rsidRPr="0057790D">
        <w:rPr>
          <w:b/>
          <w:bCs/>
        </w:rPr>
        <w:t>Для воспитателя:</w:t>
      </w:r>
      <w:r w:rsidRPr="0057790D">
        <w:t xml:space="preserve"> • Комнатные растения в доступных для детей горшках (фикус, хлорофитум, бальзамин — 3–4 шт.)</w:t>
      </w:r>
      <w:r w:rsidRPr="0057790D">
        <w:br/>
        <w:t>• Детские лейки с водой (по количеству детей или на пару)</w:t>
      </w:r>
      <w:r w:rsidRPr="0057790D">
        <w:br/>
        <w:t>• Влажные и сухие салфетки из мягкой ткани</w:t>
      </w:r>
      <w:r w:rsidRPr="0057790D">
        <w:br/>
        <w:t>• Фартучки или нарукавники для «юных садовников»</w:t>
      </w:r>
      <w:r w:rsidRPr="0057790D">
        <w:br/>
        <w:t>• Иллюстрации: комнатные растения, этапы ухода (поливаем, протираем)</w:t>
      </w:r>
      <w:r w:rsidRPr="0057790D">
        <w:br/>
        <w:t>• Игрушка-персонаж (Капитошка, Листик или Фея Цветов)</w:t>
      </w:r>
      <w:r w:rsidRPr="0057790D">
        <w:br/>
        <w:t>• Музыкальное сопровождение: звуки природы, спокойная инструментальная музыка</w:t>
      </w:r>
    </w:p>
    <w:p w:rsidR="0057790D" w:rsidRPr="0057790D" w:rsidRDefault="0057790D" w:rsidP="0057790D">
      <w:r w:rsidRPr="0057790D">
        <w:rPr>
          <w:b/>
          <w:bCs/>
        </w:rPr>
        <w:t>Для детей:</w:t>
      </w:r>
      <w:r w:rsidRPr="0057790D">
        <w:t xml:space="preserve"> • Индивидуальные маленькие растения в безопасных горшках (или работа в парах)</w:t>
      </w:r>
      <w:r w:rsidRPr="0057790D">
        <w:br/>
        <w:t>• Детские лейки с небольшим количеством воды</w:t>
      </w:r>
      <w:r w:rsidRPr="0057790D">
        <w:br/>
      </w:r>
      <w:r w:rsidRPr="0057790D">
        <w:lastRenderedPageBreak/>
        <w:t>• Мягкие салфетки для протирания листочков</w:t>
      </w:r>
      <w:r w:rsidRPr="0057790D">
        <w:br/>
        <w:t>• Клеёнчатые подстилки под горшки</w:t>
      </w:r>
    </w:p>
    <w:p w:rsidR="0057790D" w:rsidRPr="0057790D" w:rsidRDefault="0057790D" w:rsidP="0057790D">
      <w:r w:rsidRPr="0057790D">
        <w:rPr>
          <w:b/>
          <w:bCs/>
        </w:rPr>
        <w:t>Дополнительно:</w:t>
      </w:r>
      <w:r w:rsidRPr="0057790D">
        <w:t xml:space="preserve"> • Знаки-символы: «Я полил», «Я протёр листочек» (для рефлексии)</w:t>
      </w:r>
      <w:r w:rsidRPr="0057790D">
        <w:br/>
        <w:t>• Наклейки или жетоны «Заботливый садовник»</w:t>
      </w:r>
      <w:r w:rsidRPr="0057790D">
        <w:br/>
        <w:t>• Фотоаппарат для фиксации момента (по желанию)</w:t>
      </w:r>
    </w:p>
    <w:p w:rsidR="0057790D" w:rsidRPr="0057790D" w:rsidRDefault="0057790D" w:rsidP="0057790D">
      <w:r w:rsidRPr="0057790D">
        <w:pict>
          <v:rect id="_x0000_i1028" style="width:0;height:1.5pt" o:hralign="center" o:hrstd="t" o:hr="t" fillcolor="#a0a0a0" stroked="f"/>
        </w:pict>
      </w:r>
    </w:p>
    <w:p w:rsidR="0057790D" w:rsidRPr="0057790D" w:rsidRDefault="0057790D" w:rsidP="0057790D">
      <w:pPr>
        <w:rPr>
          <w:b/>
          <w:bCs/>
        </w:rPr>
      </w:pPr>
      <w:r w:rsidRPr="0057790D">
        <w:rPr>
          <w:rFonts w:ascii="Calibri" w:hAnsi="Calibri" w:cs="Calibri"/>
          <w:b/>
          <w:bCs/>
        </w:rPr>
        <w:t>🔄</w:t>
      </w:r>
      <w:r w:rsidRPr="0057790D">
        <w:rPr>
          <w:b/>
          <w:bCs/>
        </w:rPr>
        <w:t xml:space="preserve"> Предварительная работа</w:t>
      </w:r>
    </w:p>
    <w:p w:rsidR="0057790D" w:rsidRPr="0057790D" w:rsidRDefault="0057790D" w:rsidP="0057790D">
      <w:r w:rsidRPr="0057790D">
        <w:rPr>
          <w:b/>
          <w:bCs/>
        </w:rPr>
        <w:t>Наблюдения в уголке природы:</w:t>
      </w:r>
      <w:r w:rsidRPr="0057790D">
        <w:t xml:space="preserve"> • Ежедневное рассматривание комнатных растений: «Какие листочки?», «Какого они цвета?»</w:t>
      </w:r>
      <w:r w:rsidRPr="0057790D">
        <w:br/>
        <w:t>• Беседа: «Почему растения живут у нас в группе?», «Что нужно цветочку, чтобы он рос?»</w:t>
      </w:r>
    </w:p>
    <w:p w:rsidR="0057790D" w:rsidRPr="0057790D" w:rsidRDefault="0057790D" w:rsidP="0057790D">
      <w:r w:rsidRPr="0057790D">
        <w:rPr>
          <w:b/>
          <w:bCs/>
        </w:rPr>
        <w:t>Чтение художественной литературы:</w:t>
      </w:r>
      <w:r w:rsidRPr="0057790D">
        <w:t xml:space="preserve"> • В. Сутеев «Яблоко» (отрывки о природе)</w:t>
      </w:r>
      <w:r w:rsidRPr="0057790D">
        <w:br/>
        <w:t>• Е. Благинина «Огонёк»</w:t>
      </w:r>
      <w:r w:rsidRPr="0057790D">
        <w:br/>
        <w:t>• Короткие потешки о растениях: «Поливаем, поливаем, наши цветики растут»</w:t>
      </w:r>
      <w:r w:rsidRPr="0057790D">
        <w:br/>
        <w:t>• Загадки о цветах и листочках</w:t>
      </w:r>
    </w:p>
    <w:p w:rsidR="0057790D" w:rsidRPr="0057790D" w:rsidRDefault="0057790D" w:rsidP="0057790D">
      <w:r w:rsidRPr="0057790D">
        <w:rPr>
          <w:b/>
          <w:bCs/>
        </w:rPr>
        <w:t>Дидактические игры:</w:t>
      </w:r>
      <w:r w:rsidRPr="0057790D">
        <w:t xml:space="preserve"> • «Найди такой же листочек» (сравнение по форме, цвету)</w:t>
      </w:r>
      <w:r w:rsidRPr="0057790D">
        <w:br/>
        <w:t>• «Что нужно растению?» (картинки: вода, солнце, земля, воздух)</w:t>
      </w:r>
      <w:r w:rsidRPr="0057790D">
        <w:br/>
        <w:t>• «Чудесный мешочек» (угадать предмет ухода на ощупь: лейка, салфетка)</w:t>
      </w:r>
    </w:p>
    <w:p w:rsidR="0057790D" w:rsidRPr="0057790D" w:rsidRDefault="0057790D" w:rsidP="0057790D">
      <w:r w:rsidRPr="0057790D">
        <w:rPr>
          <w:b/>
          <w:bCs/>
        </w:rPr>
        <w:t>Трудовые поручения:</w:t>
      </w:r>
      <w:r w:rsidRPr="0057790D">
        <w:t xml:space="preserve"> • Помощь воспитателю в поливе растений (под присмотром)</w:t>
      </w:r>
      <w:r w:rsidRPr="0057790D">
        <w:br/>
        <w:t>• Протирание крупных листочков вместе со взрослым</w:t>
      </w:r>
    </w:p>
    <w:p w:rsidR="0057790D" w:rsidRPr="0057790D" w:rsidRDefault="0057790D" w:rsidP="0057790D">
      <w:r w:rsidRPr="0057790D">
        <w:rPr>
          <w:b/>
          <w:bCs/>
        </w:rPr>
        <w:t>Творческая деятельность:</w:t>
      </w:r>
      <w:r w:rsidRPr="0057790D">
        <w:t xml:space="preserve"> • Рисование пальчиками «Зелёные листочки»</w:t>
      </w:r>
      <w:r w:rsidRPr="0057790D">
        <w:br/>
        <w:t>• Аппликация «Цветок для нашей группы»</w:t>
      </w:r>
      <w:r w:rsidRPr="0057790D">
        <w:br/>
        <w:t>• Лепка «Горшочек для цветка»</w:t>
      </w:r>
    </w:p>
    <w:p w:rsidR="0057790D" w:rsidRPr="0057790D" w:rsidRDefault="0057790D" w:rsidP="0057790D">
      <w:r w:rsidRPr="0057790D">
        <w:pict>
          <v:rect id="_x0000_i1029" style="width:0;height:1.5pt" o:hralign="center" o:hrstd="t" o:hr="t" fillcolor="#a0a0a0" stroked="f"/>
        </w:pict>
      </w:r>
    </w:p>
    <w:p w:rsidR="0057790D" w:rsidRPr="0057790D" w:rsidRDefault="0057790D" w:rsidP="0057790D">
      <w:pPr>
        <w:rPr>
          <w:b/>
          <w:bCs/>
        </w:rPr>
      </w:pPr>
      <w:r w:rsidRPr="0057790D">
        <w:rPr>
          <w:rFonts w:ascii="Segoe UI Symbol" w:hAnsi="Segoe UI Symbol" w:cs="Segoe UI Symbol"/>
          <w:b/>
          <w:bCs/>
        </w:rPr>
        <w:t>🎬</w:t>
      </w:r>
      <w:r w:rsidRPr="0057790D">
        <w:rPr>
          <w:b/>
          <w:bCs/>
        </w:rPr>
        <w:t xml:space="preserve"> Ход занятия</w:t>
      </w:r>
    </w:p>
    <w:p w:rsidR="0057790D" w:rsidRPr="0057790D" w:rsidRDefault="0057790D" w:rsidP="0057790D">
      <w:pPr>
        <w:rPr>
          <w:b/>
          <w:bCs/>
        </w:rPr>
      </w:pPr>
      <w:r w:rsidRPr="0057790D">
        <w:rPr>
          <w:b/>
          <w:bCs/>
        </w:rPr>
        <w:t>1. Организационный момент. Игровая мотивация (2–3 мин)</w:t>
      </w:r>
    </w:p>
    <w:p w:rsidR="0057790D" w:rsidRPr="0057790D" w:rsidRDefault="0057790D" w:rsidP="0057790D">
      <w:r w:rsidRPr="0057790D">
        <w:rPr>
          <w:i/>
          <w:iCs/>
        </w:rPr>
        <w:t>Дети собираются вокруг воспитателя у экологического уголка. Появляется игрушка — Капитошка с маленькой лейкой.</w:t>
      </w:r>
    </w:p>
    <w:p w:rsidR="0057790D" w:rsidRPr="0057790D" w:rsidRDefault="0057790D" w:rsidP="0057790D">
      <w:r w:rsidRPr="0057790D">
        <w:rPr>
          <w:b/>
          <w:bCs/>
        </w:rPr>
        <w:t>Капитошка:</w:t>
      </w:r>
      <w:r w:rsidRPr="0057790D">
        <w:t xml:space="preserve"> Здравствуйте, ребятки! Я шёл по радуге и увидел ваши цветочки. Они такие красивые, зелёные! Но мне показалось, что некоторые листочки немного грустные… Может быть, они хотят пить? Или им нужно, чтобы их погладили? Помогите мне позаботиться о них!</w:t>
      </w:r>
    </w:p>
    <w:p w:rsidR="0057790D" w:rsidRPr="0057790D" w:rsidRDefault="0057790D" w:rsidP="0057790D">
      <w:r w:rsidRPr="0057790D">
        <w:rPr>
          <w:b/>
          <w:bCs/>
        </w:rPr>
        <w:t>Воспитатель:</w:t>
      </w:r>
      <w:r w:rsidRPr="0057790D">
        <w:t xml:space="preserve"> Ребята, поможем Капитошке? Давайте станем настоящими заботливыми садовниками и покажем, как нужно ухаживать за комнатными растениями!</w:t>
      </w:r>
    </w:p>
    <w:p w:rsidR="0057790D" w:rsidRPr="0057790D" w:rsidRDefault="0057790D" w:rsidP="0057790D">
      <w:pPr>
        <w:rPr>
          <w:b/>
          <w:bCs/>
        </w:rPr>
      </w:pPr>
      <w:r w:rsidRPr="0057790D">
        <w:rPr>
          <w:b/>
          <w:bCs/>
        </w:rPr>
        <w:t>2. Введение в тему. Знакомство с растениями (3–4 мин)</w:t>
      </w:r>
    </w:p>
    <w:p w:rsidR="0057790D" w:rsidRPr="0057790D" w:rsidRDefault="0057790D" w:rsidP="0057790D">
      <w:r w:rsidRPr="0057790D">
        <w:rPr>
          <w:i/>
          <w:iCs/>
        </w:rPr>
        <w:t>Воспитатель подводит детей к растениям, дети рассматривают их.</w:t>
      </w:r>
    </w:p>
    <w:p w:rsidR="0057790D" w:rsidRPr="0057790D" w:rsidRDefault="0057790D" w:rsidP="0057790D">
      <w:r w:rsidRPr="0057790D">
        <w:rPr>
          <w:b/>
          <w:bCs/>
        </w:rPr>
        <w:t>Воспитатель:</w:t>
      </w:r>
      <w:r w:rsidRPr="0057790D">
        <w:t xml:space="preserve"> Посмотрите, какие у нас красивые растения! Это — фикус. У него большие, гладкие, блестящие листочки. А это — хлорофитум. Его листики длинные, тонкие, как зелёные ленточки. А это — бальзамин. Он любит, когда его поливают, и тогда цветёт красивыми цветочками!</w:t>
      </w:r>
    </w:p>
    <w:p w:rsidR="0057790D" w:rsidRPr="0057790D" w:rsidRDefault="0057790D" w:rsidP="0057790D">
      <w:r w:rsidRPr="0057790D">
        <w:rPr>
          <w:i/>
          <w:iCs/>
        </w:rPr>
        <w:t>Дети называют растения, показывают, аккуратно трогают листочки.</w:t>
      </w:r>
    </w:p>
    <w:p w:rsidR="0057790D" w:rsidRPr="0057790D" w:rsidRDefault="0057790D" w:rsidP="0057790D">
      <w:r w:rsidRPr="0057790D">
        <w:rPr>
          <w:b/>
          <w:bCs/>
        </w:rPr>
        <w:lastRenderedPageBreak/>
        <w:t>Воспитатель:</w:t>
      </w:r>
      <w:r w:rsidRPr="0057790D">
        <w:t xml:space="preserve"> Ребята, а что нужно нашим зелёным друзьям, чтобы они хорошо росли? </w:t>
      </w:r>
      <w:r w:rsidRPr="0057790D">
        <w:rPr>
          <w:i/>
          <w:iCs/>
        </w:rPr>
        <w:t>(Ответы детей)</w:t>
      </w:r>
    </w:p>
    <w:p w:rsidR="0057790D" w:rsidRPr="0057790D" w:rsidRDefault="0057790D" w:rsidP="0057790D">
      <w:r w:rsidRPr="0057790D">
        <w:t>• Правильно! Растениям нужна вода — мы их поливаем.</w:t>
      </w:r>
      <w:r w:rsidRPr="0057790D">
        <w:br/>
        <w:t>• Им нужен свет — поэтому они стоят на окошке.</w:t>
      </w:r>
      <w:r w:rsidRPr="0057790D">
        <w:br/>
        <w:t>• Им нужно тепло — в нашей группе уютно и тепло.</w:t>
      </w:r>
      <w:r w:rsidRPr="0057790D">
        <w:br/>
        <w:t>• А ещё им нужна наша забота — мы протираем листочки, чтобы они дышали.</w:t>
      </w:r>
    </w:p>
    <w:p w:rsidR="0057790D" w:rsidRPr="0057790D" w:rsidRDefault="0057790D" w:rsidP="0057790D">
      <w:r w:rsidRPr="0057790D">
        <w:rPr>
          <w:i/>
          <w:iCs/>
        </w:rPr>
        <w:t>Воспитатель показывает, как правильно протирать листочек:</w:t>
      </w:r>
    </w:p>
    <w:p w:rsidR="0057790D" w:rsidRPr="0057790D" w:rsidRDefault="0057790D" w:rsidP="0057790D">
      <w:r w:rsidRPr="0057790D">
        <w:t>Берём мягкую салфетку, аккуратно придерживаем листочек одной рукой, другой — нежно проводим по листу сверху вниз. Вот так! Листочек стал чистым и блестящим!</w:t>
      </w:r>
    </w:p>
    <w:p w:rsidR="0057790D" w:rsidRPr="0057790D" w:rsidRDefault="0057790D" w:rsidP="0057790D">
      <w:pPr>
        <w:rPr>
          <w:b/>
          <w:bCs/>
        </w:rPr>
      </w:pPr>
      <w:r w:rsidRPr="0057790D">
        <w:rPr>
          <w:b/>
          <w:bCs/>
        </w:rPr>
        <w:t>3. Физкультминутка «Цветочки» (2 мин)</w:t>
      </w:r>
    </w:p>
    <w:p w:rsidR="0057790D" w:rsidRPr="0057790D" w:rsidRDefault="0057790D" w:rsidP="0057790D">
      <w:r w:rsidRPr="0057790D">
        <w:t xml:space="preserve">Мы — зелёные цветочки, </w:t>
      </w:r>
      <w:r w:rsidRPr="0057790D">
        <w:rPr>
          <w:i/>
          <w:iCs/>
        </w:rPr>
        <w:t>(руки вверх, пальчики растопырены)</w:t>
      </w:r>
      <w:r w:rsidRPr="0057790D">
        <w:br/>
        <w:t xml:space="preserve">Распускаем лепесточки! </w:t>
      </w:r>
      <w:r w:rsidRPr="0057790D">
        <w:rPr>
          <w:i/>
          <w:iCs/>
        </w:rPr>
        <w:t>(плавные движения руками в стороны)</w:t>
      </w:r>
      <w:r w:rsidRPr="0057790D">
        <w:br/>
        <w:t xml:space="preserve">Солнышко нас согревает, </w:t>
      </w:r>
      <w:r w:rsidRPr="0057790D">
        <w:rPr>
          <w:i/>
          <w:iCs/>
        </w:rPr>
        <w:t>(обнимают себя)</w:t>
      </w:r>
      <w:r w:rsidRPr="0057790D">
        <w:br/>
        <w:t xml:space="preserve">Ветерок нас покачивает! </w:t>
      </w:r>
      <w:r w:rsidRPr="0057790D">
        <w:rPr>
          <w:i/>
          <w:iCs/>
        </w:rPr>
        <w:t>(покачивания руками)</w:t>
      </w:r>
      <w:r w:rsidRPr="0057790D">
        <w:br/>
        <w:t xml:space="preserve">Мы водичку пьём, пьём, </w:t>
      </w:r>
      <w:r w:rsidRPr="0057790D">
        <w:rPr>
          <w:i/>
          <w:iCs/>
        </w:rPr>
        <w:t>(наклоны, «пьют»)</w:t>
      </w:r>
      <w:r w:rsidRPr="0057790D">
        <w:br/>
        <w:t xml:space="preserve">И растём, растём, растём! </w:t>
      </w:r>
      <w:r w:rsidRPr="0057790D">
        <w:rPr>
          <w:i/>
          <w:iCs/>
        </w:rPr>
        <w:t>(медленно поднимаются, тянутся вверх)</w:t>
      </w:r>
      <w:r w:rsidRPr="0057790D">
        <w:br/>
        <w:t xml:space="preserve">Стали мы большие, красивые, </w:t>
      </w:r>
      <w:r w:rsidRPr="0057790D">
        <w:rPr>
          <w:i/>
          <w:iCs/>
        </w:rPr>
        <w:t>(руки в стороны, улыбаются)</w:t>
      </w:r>
      <w:r w:rsidRPr="0057790D">
        <w:br/>
        <w:t xml:space="preserve">И всем в группе милые! </w:t>
      </w:r>
      <w:r w:rsidRPr="0057790D">
        <w:rPr>
          <w:i/>
          <w:iCs/>
        </w:rPr>
        <w:t>(посылают воздушный поцелуй)</w:t>
      </w:r>
    </w:p>
    <w:p w:rsidR="0057790D" w:rsidRPr="0057790D" w:rsidRDefault="0057790D" w:rsidP="0057790D">
      <w:pPr>
        <w:rPr>
          <w:b/>
          <w:bCs/>
        </w:rPr>
      </w:pPr>
      <w:r w:rsidRPr="0057790D">
        <w:rPr>
          <w:b/>
          <w:bCs/>
        </w:rPr>
        <w:t>4. Практическая часть. «Мы — заботливые садовники» (8–10 мин)</w:t>
      </w:r>
    </w:p>
    <w:p w:rsidR="0057790D" w:rsidRPr="0057790D" w:rsidRDefault="0057790D" w:rsidP="0057790D">
      <w:r w:rsidRPr="0057790D">
        <w:rPr>
          <w:i/>
          <w:iCs/>
        </w:rPr>
        <w:t>Дети надевают фартучки или нарукавники, подходят к своим растениям. Воспитатель напоминает правила:</w:t>
      </w:r>
      <w:r w:rsidRPr="0057790D">
        <w:t xml:space="preserve"> • Воду льём аккуратно, только под корешок</w:t>
      </w:r>
      <w:r w:rsidRPr="0057790D">
        <w:br/>
        <w:t>• Листочки протираем нежно, не рвём</w:t>
      </w:r>
      <w:r w:rsidRPr="0057790D">
        <w:br/>
        <w:t>• После работы вытираем ручки, убираем инвентарь</w:t>
      </w:r>
    </w:p>
    <w:p w:rsidR="0057790D" w:rsidRPr="0057790D" w:rsidRDefault="0057790D" w:rsidP="0057790D">
      <w:r w:rsidRPr="0057790D">
        <w:rPr>
          <w:b/>
          <w:bCs/>
        </w:rPr>
        <w:t>Этап 1: «Поливаем наши цветочки»</w:t>
      </w:r>
    </w:p>
    <w:p w:rsidR="0057790D" w:rsidRPr="0057790D" w:rsidRDefault="0057790D" w:rsidP="0057790D">
      <w:r w:rsidRPr="0057790D">
        <w:rPr>
          <w:b/>
          <w:bCs/>
        </w:rPr>
        <w:t>Воспитатель:</w:t>
      </w:r>
      <w:r w:rsidRPr="0057790D">
        <w:t xml:space="preserve"> Берём лейку, наклоняем её над горшочком и тихонько льём водичку под корешок. Не на листочки — они не любят, когда на них льют!</w:t>
      </w:r>
      <w:r w:rsidRPr="0057790D">
        <w:br/>
      </w:r>
      <w:r w:rsidRPr="0057790D">
        <w:rPr>
          <w:b/>
          <w:bCs/>
        </w:rPr>
        <w:t>Дети:</w:t>
      </w:r>
      <w:r w:rsidRPr="0057790D">
        <w:t xml:space="preserve"> Поливают растения, проговаривая: «Пей, цветочек! Расти большой!»</w:t>
      </w:r>
    </w:p>
    <w:p w:rsidR="0057790D" w:rsidRPr="0057790D" w:rsidRDefault="0057790D" w:rsidP="0057790D">
      <w:r w:rsidRPr="0057790D">
        <w:rPr>
          <w:i/>
          <w:iCs/>
        </w:rPr>
        <w:t>Воспитатель помогает детям, контролирует количество воды, хвалит за аккуратность.</w:t>
      </w:r>
    </w:p>
    <w:p w:rsidR="0057790D" w:rsidRPr="0057790D" w:rsidRDefault="0057790D" w:rsidP="0057790D">
      <w:r w:rsidRPr="0057790D">
        <w:rPr>
          <w:b/>
          <w:bCs/>
        </w:rPr>
        <w:t>Этап 2: «Протираем листочки»</w:t>
      </w:r>
    </w:p>
    <w:p w:rsidR="0057790D" w:rsidRPr="0057790D" w:rsidRDefault="0057790D" w:rsidP="0057790D">
      <w:r w:rsidRPr="0057790D">
        <w:rPr>
          <w:b/>
          <w:bCs/>
        </w:rPr>
        <w:t>Воспитатель:</w:t>
      </w:r>
      <w:r w:rsidRPr="0057790D">
        <w:t xml:space="preserve"> Теперь берём мягкую салфетку. Одной рукой придерживаем листочек, другой — нежно проводим по нему. Сверху вниз, как будто гладим котёнка.</w:t>
      </w:r>
      <w:r w:rsidRPr="0057790D">
        <w:br/>
      </w:r>
      <w:r w:rsidRPr="0057790D">
        <w:rPr>
          <w:b/>
          <w:bCs/>
        </w:rPr>
        <w:t>Дети:</w:t>
      </w:r>
      <w:r w:rsidRPr="0057790D">
        <w:t xml:space="preserve"> Протирают крупные листочки, любуются результатом: «Смотрите, как заблестел!»</w:t>
      </w:r>
    </w:p>
    <w:p w:rsidR="0057790D" w:rsidRPr="0057790D" w:rsidRDefault="0057790D" w:rsidP="0057790D">
      <w:r w:rsidRPr="0057790D">
        <w:rPr>
          <w:b/>
          <w:bCs/>
        </w:rPr>
        <w:t>Игровой момент с Капитошкой:</w:t>
      </w:r>
    </w:p>
    <w:p w:rsidR="0057790D" w:rsidRPr="0057790D" w:rsidRDefault="0057790D" w:rsidP="0057790D">
      <w:r w:rsidRPr="0057790D">
        <w:rPr>
          <w:b/>
          <w:bCs/>
        </w:rPr>
        <w:t>Капитошка:</w:t>
      </w:r>
      <w:r w:rsidRPr="0057790D">
        <w:t xml:space="preserve"> Ой, какие вы молодцы! Листочки стали чистые, блестящие, счастливые! Спасибо, ребята, вы настоящие друзья растений!</w:t>
      </w:r>
    </w:p>
    <w:p w:rsidR="0057790D" w:rsidRPr="0057790D" w:rsidRDefault="0057790D" w:rsidP="0057790D">
      <w:r w:rsidRPr="0057790D">
        <w:rPr>
          <w:i/>
          <w:iCs/>
        </w:rPr>
        <w:t>Во время работы звучит тихая музыка с пением птиц. Дети могут разговаривать с растениями: «Ты красивое», «Расти большим».</w:t>
      </w:r>
    </w:p>
    <w:p w:rsidR="0057790D" w:rsidRPr="0057790D" w:rsidRDefault="0057790D" w:rsidP="0057790D">
      <w:pPr>
        <w:rPr>
          <w:b/>
          <w:bCs/>
        </w:rPr>
      </w:pPr>
      <w:r w:rsidRPr="0057790D">
        <w:rPr>
          <w:b/>
          <w:bCs/>
        </w:rPr>
        <w:t>5. Рефлексия и завершение (2–3 мин)</w:t>
      </w:r>
    </w:p>
    <w:p w:rsidR="0057790D" w:rsidRPr="0057790D" w:rsidRDefault="0057790D" w:rsidP="0057790D">
      <w:r w:rsidRPr="0057790D">
        <w:rPr>
          <w:i/>
          <w:iCs/>
        </w:rPr>
        <w:t>Дети садятся на стульчики или на коврик рядом с растениями.</w:t>
      </w:r>
    </w:p>
    <w:p w:rsidR="0057790D" w:rsidRPr="0057790D" w:rsidRDefault="0057790D" w:rsidP="0057790D">
      <w:r w:rsidRPr="0057790D">
        <w:rPr>
          <w:b/>
          <w:bCs/>
        </w:rPr>
        <w:t>Воспитатель:</w:t>
      </w:r>
      <w:r w:rsidRPr="0057790D">
        <w:t xml:space="preserve"> Ребята, давайте вспомним, что мы сегодня делали:</w:t>
      </w:r>
    </w:p>
    <w:p w:rsidR="0057790D" w:rsidRPr="0057790D" w:rsidRDefault="0057790D" w:rsidP="0057790D">
      <w:r w:rsidRPr="0057790D">
        <w:lastRenderedPageBreak/>
        <w:t xml:space="preserve">• О чём мы сегодня заботились? </w:t>
      </w:r>
      <w:r w:rsidRPr="0057790D">
        <w:rPr>
          <w:i/>
          <w:iCs/>
        </w:rPr>
        <w:t>(О комнатных растениях)</w:t>
      </w:r>
      <w:r w:rsidRPr="0057790D">
        <w:br/>
        <w:t xml:space="preserve">• Что нужно растениям, чтобы они росли? </w:t>
      </w:r>
      <w:r w:rsidRPr="0057790D">
        <w:rPr>
          <w:i/>
          <w:iCs/>
        </w:rPr>
        <w:t>(Вода, свет, тепло, забота)</w:t>
      </w:r>
      <w:r w:rsidRPr="0057790D">
        <w:br/>
        <w:t xml:space="preserve">• Что мы делали с листочками? </w:t>
      </w:r>
      <w:r w:rsidRPr="0057790D">
        <w:rPr>
          <w:i/>
          <w:iCs/>
        </w:rPr>
        <w:t>(Протирали, чтобы они дышали)</w:t>
      </w:r>
      <w:r w:rsidRPr="0057790D">
        <w:br/>
        <w:t xml:space="preserve">• Как мы поливали? </w:t>
      </w:r>
      <w:r w:rsidRPr="0057790D">
        <w:rPr>
          <w:i/>
          <w:iCs/>
        </w:rPr>
        <w:t>(Аккуратно, под корешок)</w:t>
      </w:r>
      <w:r w:rsidRPr="0057790D">
        <w:br/>
        <w:t>• Какое растение тебе понравилось больше всего? Почему?</w:t>
      </w:r>
      <w:r w:rsidRPr="0057790D">
        <w:br/>
        <w:t>• Что было самым интересным?</w:t>
      </w:r>
    </w:p>
    <w:p w:rsidR="0057790D" w:rsidRPr="0057790D" w:rsidRDefault="0057790D" w:rsidP="0057790D">
      <w:r w:rsidRPr="0057790D">
        <w:rPr>
          <w:i/>
          <w:iCs/>
        </w:rPr>
        <w:t>Дети делятся впечатлениями, показывают, какое растение они «пригладили».</w:t>
      </w:r>
    </w:p>
    <w:p w:rsidR="0057790D" w:rsidRPr="0057790D" w:rsidRDefault="0057790D" w:rsidP="0057790D">
      <w:r w:rsidRPr="0057790D">
        <w:rPr>
          <w:b/>
          <w:bCs/>
        </w:rPr>
        <w:t>Воспитатель:</w:t>
      </w:r>
      <w:r w:rsidRPr="0057790D">
        <w:t xml:space="preserve"> Капитошка, ты доволен нашими садовниками?</w:t>
      </w:r>
    </w:p>
    <w:p w:rsidR="0057790D" w:rsidRPr="0057790D" w:rsidRDefault="0057790D" w:rsidP="0057790D">
      <w:r w:rsidRPr="0057790D">
        <w:rPr>
          <w:b/>
          <w:bCs/>
        </w:rPr>
        <w:t>Капитошка:</w:t>
      </w:r>
      <w:r w:rsidRPr="0057790D">
        <w:t xml:space="preserve"> Очень доволен! Теперь я знаю: чтобы растения были счастливые, нужно их поливать, протирать листочки и говорить им добрые слова! Спасибо, ребята!</w:t>
      </w:r>
    </w:p>
    <w:p w:rsidR="0057790D" w:rsidRPr="0057790D" w:rsidRDefault="0057790D" w:rsidP="0057790D">
      <w:r w:rsidRPr="0057790D">
        <w:rPr>
          <w:b/>
          <w:bCs/>
        </w:rPr>
        <w:t>Воспитатель:</w:t>
      </w:r>
      <w:r w:rsidRPr="0057790D">
        <w:t xml:space="preserve"> Молодцы, ребята! Вы сегодня были настоящими заботливыми садовниками. Помните: наши зелёные друзья живут рядом с нами, делают воздух чистым, радуют нас красотой. Давайте всегда о них заботиться!</w:t>
      </w:r>
    </w:p>
    <w:p w:rsidR="00B45F44" w:rsidRPr="009735D1" w:rsidRDefault="00B45F44" w:rsidP="009735D1">
      <w:bookmarkStart w:id="0" w:name="_GoBack"/>
      <w:bookmarkEnd w:id="0"/>
    </w:p>
    <w:sectPr w:rsidR="00B45F44" w:rsidRPr="009735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830866"/>
    <w:multiLevelType w:val="hybridMultilevel"/>
    <w:tmpl w:val="C58887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88684A"/>
    <w:multiLevelType w:val="hybridMultilevel"/>
    <w:tmpl w:val="C58887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08D8"/>
    <w:rsid w:val="0000659A"/>
    <w:rsid w:val="001A08D8"/>
    <w:rsid w:val="00357AA8"/>
    <w:rsid w:val="005278F9"/>
    <w:rsid w:val="0057790D"/>
    <w:rsid w:val="00605E01"/>
    <w:rsid w:val="006668BB"/>
    <w:rsid w:val="009735D1"/>
    <w:rsid w:val="00AA07AE"/>
    <w:rsid w:val="00B45F44"/>
    <w:rsid w:val="00C7250E"/>
    <w:rsid w:val="00D14833"/>
    <w:rsid w:val="00E02319"/>
    <w:rsid w:val="00E41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162C99-3C95-4035-A9B6-8853F521B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278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278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0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69825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531749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0288177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0255951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1858457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524959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8945107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3204604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7719298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4164568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805586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2858343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2674418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3121693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5138212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4651438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9358926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0914538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0777933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9716235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9418988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0463814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7761321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5922850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4898796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0850877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71231867">
          <w:blockQuote w:val="1"/>
          <w:marLeft w:val="720"/>
          <w:marRight w:val="720"/>
          <w:marTop w:val="100"/>
          <w:marBottom w:val="100"/>
          <w:divBdr>
            <w:top w:val="single" w:sz="2" w:space="0" w:color="E3E3E3"/>
            <w:left w:val="none" w:sz="0" w:space="0" w:color="auto"/>
            <w:bottom w:val="single" w:sz="2" w:space="0" w:color="E3E3E3"/>
            <w:right w:val="single" w:sz="2" w:space="0" w:color="E3E3E3"/>
          </w:divBdr>
          <w:divsChild>
            <w:div w:id="24866966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</w:divsChild>
        </w:div>
        <w:div w:id="78515088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4783669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8310722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296863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3876652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02015581">
          <w:blockQuote w:val="1"/>
          <w:marLeft w:val="720"/>
          <w:marRight w:val="720"/>
          <w:marTop w:val="100"/>
          <w:marBottom w:val="100"/>
          <w:divBdr>
            <w:top w:val="single" w:sz="2" w:space="0" w:color="E3E3E3"/>
            <w:left w:val="none" w:sz="0" w:space="0" w:color="auto"/>
            <w:bottom w:val="single" w:sz="2" w:space="0" w:color="E3E3E3"/>
            <w:right w:val="single" w:sz="2" w:space="0" w:color="E3E3E3"/>
          </w:divBdr>
          <w:divsChild>
            <w:div w:id="1641961315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</w:divsChild>
        </w:div>
        <w:div w:id="157381256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7584230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140755563">
          <w:blockQuote w:val="1"/>
          <w:marLeft w:val="720"/>
          <w:marRight w:val="720"/>
          <w:marTop w:val="100"/>
          <w:marBottom w:val="100"/>
          <w:divBdr>
            <w:top w:val="single" w:sz="2" w:space="0" w:color="E3E3E3"/>
            <w:left w:val="none" w:sz="0" w:space="0" w:color="auto"/>
            <w:bottom w:val="single" w:sz="2" w:space="0" w:color="E3E3E3"/>
            <w:right w:val="single" w:sz="2" w:space="0" w:color="E3E3E3"/>
          </w:divBdr>
          <w:divsChild>
            <w:div w:id="185293723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</w:divsChild>
        </w:div>
        <w:div w:id="168952222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09057367">
          <w:blockQuote w:val="1"/>
          <w:marLeft w:val="720"/>
          <w:marRight w:val="720"/>
          <w:marTop w:val="100"/>
          <w:marBottom w:val="100"/>
          <w:divBdr>
            <w:top w:val="single" w:sz="2" w:space="0" w:color="E3E3E3"/>
            <w:left w:val="none" w:sz="0" w:space="0" w:color="auto"/>
            <w:bottom w:val="single" w:sz="2" w:space="0" w:color="E3E3E3"/>
            <w:right w:val="single" w:sz="2" w:space="0" w:color="E3E3E3"/>
          </w:divBdr>
          <w:divsChild>
            <w:div w:id="1606039034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</w:divsChild>
        </w:div>
        <w:div w:id="91694180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07153067">
          <w:blockQuote w:val="1"/>
          <w:marLeft w:val="720"/>
          <w:marRight w:val="720"/>
          <w:marTop w:val="100"/>
          <w:marBottom w:val="100"/>
          <w:divBdr>
            <w:top w:val="single" w:sz="2" w:space="0" w:color="E3E3E3"/>
            <w:left w:val="none" w:sz="0" w:space="0" w:color="auto"/>
            <w:bottom w:val="single" w:sz="2" w:space="0" w:color="E3E3E3"/>
            <w:right w:val="single" w:sz="2" w:space="0" w:color="E3E3E3"/>
          </w:divBdr>
          <w:divsChild>
            <w:div w:id="1702828022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</w:divsChild>
        </w:div>
        <w:div w:id="140201883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4157194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4024058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9287576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6574831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1855856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  <w:div w:id="1824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17803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1493363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0237316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8584497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4916938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8702739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8241052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1673554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9701622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4656670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7980049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0631880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6901452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1345012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5919105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1025247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243471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0687896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1751640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867150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4554736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5473990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413199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4119229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0191526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5283807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4271964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73707320">
          <w:blockQuote w:val="1"/>
          <w:marLeft w:val="720"/>
          <w:marRight w:val="720"/>
          <w:marTop w:val="100"/>
          <w:marBottom w:val="100"/>
          <w:divBdr>
            <w:top w:val="single" w:sz="2" w:space="0" w:color="E3E3E3"/>
            <w:left w:val="none" w:sz="0" w:space="0" w:color="auto"/>
            <w:bottom w:val="single" w:sz="2" w:space="0" w:color="E3E3E3"/>
            <w:right w:val="single" w:sz="2" w:space="0" w:color="E3E3E3"/>
          </w:divBdr>
          <w:divsChild>
            <w:div w:id="1725517665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</w:divsChild>
        </w:div>
        <w:div w:id="159771192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68566741">
          <w:blockQuote w:val="1"/>
          <w:marLeft w:val="720"/>
          <w:marRight w:val="720"/>
          <w:marTop w:val="100"/>
          <w:marBottom w:val="100"/>
          <w:divBdr>
            <w:top w:val="single" w:sz="2" w:space="0" w:color="E3E3E3"/>
            <w:left w:val="none" w:sz="0" w:space="0" w:color="auto"/>
            <w:bottom w:val="single" w:sz="2" w:space="0" w:color="E3E3E3"/>
            <w:right w:val="single" w:sz="2" w:space="0" w:color="E3E3E3"/>
          </w:divBdr>
          <w:divsChild>
            <w:div w:id="1505125181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</w:divsChild>
        </w:div>
        <w:div w:id="176383625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15698222">
          <w:blockQuote w:val="1"/>
          <w:marLeft w:val="720"/>
          <w:marRight w:val="720"/>
          <w:marTop w:val="100"/>
          <w:marBottom w:val="100"/>
          <w:divBdr>
            <w:top w:val="single" w:sz="2" w:space="0" w:color="E3E3E3"/>
            <w:left w:val="none" w:sz="0" w:space="0" w:color="auto"/>
            <w:bottom w:val="single" w:sz="2" w:space="0" w:color="E3E3E3"/>
            <w:right w:val="single" w:sz="2" w:space="0" w:color="E3E3E3"/>
          </w:divBdr>
          <w:divsChild>
            <w:div w:id="1861431459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</w:divsChild>
        </w:div>
        <w:div w:id="111374259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87155251">
          <w:blockQuote w:val="1"/>
          <w:marLeft w:val="720"/>
          <w:marRight w:val="720"/>
          <w:marTop w:val="100"/>
          <w:marBottom w:val="100"/>
          <w:divBdr>
            <w:top w:val="single" w:sz="2" w:space="0" w:color="E3E3E3"/>
            <w:left w:val="none" w:sz="0" w:space="0" w:color="auto"/>
            <w:bottom w:val="single" w:sz="2" w:space="0" w:color="E3E3E3"/>
            <w:right w:val="single" w:sz="2" w:space="0" w:color="E3E3E3"/>
          </w:divBdr>
          <w:divsChild>
            <w:div w:id="1120106583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</w:divsChild>
        </w:div>
        <w:div w:id="182500202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692290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29967486">
          <w:blockQuote w:val="1"/>
          <w:marLeft w:val="720"/>
          <w:marRight w:val="720"/>
          <w:marTop w:val="100"/>
          <w:marBottom w:val="100"/>
          <w:divBdr>
            <w:top w:val="single" w:sz="2" w:space="0" w:color="E3E3E3"/>
            <w:left w:val="none" w:sz="0" w:space="0" w:color="auto"/>
            <w:bottom w:val="single" w:sz="2" w:space="0" w:color="E3E3E3"/>
            <w:right w:val="single" w:sz="2" w:space="0" w:color="E3E3E3"/>
          </w:divBdr>
          <w:divsChild>
            <w:div w:id="1492284525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</w:divsChild>
        </w:div>
        <w:div w:id="103088204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3612071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9020777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7236316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8236722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6120454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4091099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8211206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2808435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3986632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  <w:div w:id="78762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32443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8025692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4489165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3892283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1793935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3525521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2163873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3388020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11281675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6726905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6883819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9105387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0137868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3186156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0077530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1527411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6597873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520526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0135644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4843530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2539636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3727608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1394727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6606252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1861734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1003227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3633463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7865594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35408738">
          <w:blockQuote w:val="1"/>
          <w:marLeft w:val="720"/>
          <w:marRight w:val="720"/>
          <w:marTop w:val="100"/>
          <w:marBottom w:val="100"/>
          <w:divBdr>
            <w:top w:val="single" w:sz="2" w:space="0" w:color="E3E3E3"/>
            <w:left w:val="none" w:sz="0" w:space="0" w:color="auto"/>
            <w:bottom w:val="single" w:sz="2" w:space="0" w:color="E3E3E3"/>
            <w:right w:val="single" w:sz="2" w:space="0" w:color="E3E3E3"/>
          </w:divBdr>
          <w:divsChild>
            <w:div w:id="475534830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</w:divsChild>
        </w:div>
        <w:div w:id="143382173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0602046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3618234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0210643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2377545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407964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7442758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2405006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7017357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4074844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3974693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  <w:div w:id="85769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34572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5667947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1889627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5098408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3056197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1767306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2808934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9067110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8213780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6045490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9764022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9300539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7147781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8936337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5371575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7293022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505651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1032136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1571533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3925123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4158047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2606022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1870238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2518563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1782231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5357824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3174146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0876769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713987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7795081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7246794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0061819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9694291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1791900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42005072">
          <w:blockQuote w:val="1"/>
          <w:marLeft w:val="720"/>
          <w:marRight w:val="720"/>
          <w:marTop w:val="100"/>
          <w:marBottom w:val="100"/>
          <w:divBdr>
            <w:top w:val="single" w:sz="2" w:space="0" w:color="E3E3E3"/>
            <w:left w:val="none" w:sz="0" w:space="0" w:color="auto"/>
            <w:bottom w:val="single" w:sz="2" w:space="0" w:color="E3E3E3"/>
            <w:right w:val="single" w:sz="2" w:space="0" w:color="E3E3E3"/>
          </w:divBdr>
          <w:divsChild>
            <w:div w:id="709721996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</w:divsChild>
        </w:div>
        <w:div w:id="80046358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0535484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6677998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9627425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9993350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4337980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9353112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1917944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6616682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5204962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3364370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1970648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1970280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  <w:div w:id="112742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11156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5245684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6100709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1137144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9201766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9965050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9175616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4725890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1496660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2729622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7423592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2187446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0649812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6722066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6871114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3103241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9991981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512747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5138919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80230591">
          <w:blockQuote w:val="1"/>
          <w:marLeft w:val="720"/>
          <w:marRight w:val="720"/>
          <w:marTop w:val="100"/>
          <w:marBottom w:val="100"/>
          <w:divBdr>
            <w:top w:val="single" w:sz="2" w:space="0" w:color="E3E3E3"/>
            <w:left w:val="none" w:sz="0" w:space="0" w:color="auto"/>
            <w:bottom w:val="single" w:sz="2" w:space="0" w:color="E3E3E3"/>
            <w:right w:val="single" w:sz="2" w:space="0" w:color="E3E3E3"/>
          </w:divBdr>
          <w:divsChild>
            <w:div w:id="803889203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</w:divsChild>
        </w:div>
        <w:div w:id="81614502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3878835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24346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8985190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8525206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4211592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0441326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6808942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6763306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9394129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0857155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09273852">
          <w:blockQuote w:val="1"/>
          <w:marLeft w:val="720"/>
          <w:marRight w:val="720"/>
          <w:marTop w:val="100"/>
          <w:marBottom w:val="100"/>
          <w:divBdr>
            <w:top w:val="single" w:sz="2" w:space="0" w:color="E3E3E3"/>
            <w:left w:val="none" w:sz="0" w:space="0" w:color="auto"/>
            <w:bottom w:val="single" w:sz="2" w:space="0" w:color="E3E3E3"/>
            <w:right w:val="single" w:sz="2" w:space="0" w:color="E3E3E3"/>
          </w:divBdr>
          <w:divsChild>
            <w:div w:id="674650849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</w:divsChild>
        </w:div>
        <w:div w:id="78993613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46923570">
          <w:blockQuote w:val="1"/>
          <w:marLeft w:val="720"/>
          <w:marRight w:val="720"/>
          <w:marTop w:val="100"/>
          <w:marBottom w:val="100"/>
          <w:divBdr>
            <w:top w:val="single" w:sz="2" w:space="0" w:color="E3E3E3"/>
            <w:left w:val="none" w:sz="0" w:space="0" w:color="auto"/>
            <w:bottom w:val="single" w:sz="2" w:space="0" w:color="E3E3E3"/>
            <w:right w:val="single" w:sz="2" w:space="0" w:color="E3E3E3"/>
          </w:divBdr>
          <w:divsChild>
            <w:div w:id="702635100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</w:divsChild>
        </w:div>
        <w:div w:id="67256277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66119485">
          <w:blockQuote w:val="1"/>
          <w:marLeft w:val="720"/>
          <w:marRight w:val="720"/>
          <w:marTop w:val="100"/>
          <w:marBottom w:val="100"/>
          <w:divBdr>
            <w:top w:val="single" w:sz="2" w:space="0" w:color="E3E3E3"/>
            <w:left w:val="none" w:sz="0" w:space="0" w:color="auto"/>
            <w:bottom w:val="single" w:sz="2" w:space="0" w:color="E3E3E3"/>
            <w:right w:val="single" w:sz="2" w:space="0" w:color="E3E3E3"/>
          </w:divBdr>
          <w:divsChild>
            <w:div w:id="1758331658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</w:divsChild>
        </w:div>
        <w:div w:id="51314929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5384319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7110844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  <w:div w:id="132555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82439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2885234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6049320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8031943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4565006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6856820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2433153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4687864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391001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8340358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6447321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048400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7668878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9382455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8359981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1640294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8268611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13119501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2885227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8444643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8997432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6925654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6641630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9598712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6700570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8942838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2051240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2270955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8147394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8212267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435177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0360157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42255632">
          <w:blockQuote w:val="1"/>
          <w:marLeft w:val="720"/>
          <w:marRight w:val="720"/>
          <w:marTop w:val="100"/>
          <w:marBottom w:val="100"/>
          <w:divBdr>
            <w:top w:val="single" w:sz="2" w:space="0" w:color="E3E3E3"/>
            <w:left w:val="none" w:sz="0" w:space="0" w:color="auto"/>
            <w:bottom w:val="single" w:sz="2" w:space="0" w:color="E3E3E3"/>
            <w:right w:val="single" w:sz="2" w:space="0" w:color="E3E3E3"/>
          </w:divBdr>
          <w:divsChild>
            <w:div w:id="267736942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</w:divsChild>
        </w:div>
        <w:div w:id="7818535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0603294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77745729">
          <w:blockQuote w:val="1"/>
          <w:marLeft w:val="720"/>
          <w:marRight w:val="720"/>
          <w:marTop w:val="100"/>
          <w:marBottom w:val="100"/>
          <w:divBdr>
            <w:top w:val="single" w:sz="2" w:space="0" w:color="E3E3E3"/>
            <w:left w:val="none" w:sz="0" w:space="0" w:color="auto"/>
            <w:bottom w:val="single" w:sz="2" w:space="0" w:color="E3E3E3"/>
            <w:right w:val="single" w:sz="2" w:space="0" w:color="E3E3E3"/>
          </w:divBdr>
          <w:divsChild>
            <w:div w:id="675116842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</w:divsChild>
        </w:div>
        <w:div w:id="206032451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1154457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609815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45441897">
          <w:blockQuote w:val="1"/>
          <w:marLeft w:val="720"/>
          <w:marRight w:val="720"/>
          <w:marTop w:val="100"/>
          <w:marBottom w:val="100"/>
          <w:divBdr>
            <w:top w:val="single" w:sz="2" w:space="0" w:color="E3E3E3"/>
            <w:left w:val="none" w:sz="0" w:space="0" w:color="auto"/>
            <w:bottom w:val="single" w:sz="2" w:space="0" w:color="E3E3E3"/>
            <w:right w:val="single" w:sz="2" w:space="0" w:color="E3E3E3"/>
          </w:divBdr>
          <w:divsChild>
            <w:div w:id="1398242343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</w:divsChild>
        </w:div>
        <w:div w:id="208969333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2567825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15386703">
          <w:blockQuote w:val="1"/>
          <w:marLeft w:val="720"/>
          <w:marRight w:val="720"/>
          <w:marTop w:val="100"/>
          <w:marBottom w:val="100"/>
          <w:divBdr>
            <w:top w:val="single" w:sz="2" w:space="0" w:color="E3E3E3"/>
            <w:left w:val="none" w:sz="0" w:space="0" w:color="auto"/>
            <w:bottom w:val="single" w:sz="2" w:space="0" w:color="E3E3E3"/>
            <w:right w:val="single" w:sz="2" w:space="0" w:color="E3E3E3"/>
          </w:divBdr>
          <w:divsChild>
            <w:div w:id="262110650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</w:divsChild>
        </w:div>
        <w:div w:id="58033203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707101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4261251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0190081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8499905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0758482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9974841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9394145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2044550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1733663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  <w:div w:id="135380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59640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8870186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936133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8733342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3065563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7974191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1326312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3656943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3843592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1921263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5147945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3317969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9377563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9526475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7214027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9498883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0271661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9013644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4939641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5055672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5185817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3574714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8669789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3582160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9196706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0956370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5241640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5420489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17137138">
          <w:blockQuote w:val="1"/>
          <w:marLeft w:val="720"/>
          <w:marRight w:val="720"/>
          <w:marTop w:val="100"/>
          <w:marBottom w:val="100"/>
          <w:divBdr>
            <w:top w:val="single" w:sz="2" w:space="0" w:color="E3E3E3"/>
            <w:left w:val="none" w:sz="0" w:space="0" w:color="auto"/>
            <w:bottom w:val="single" w:sz="2" w:space="0" w:color="E3E3E3"/>
            <w:right w:val="single" w:sz="2" w:space="0" w:color="E3E3E3"/>
          </w:divBdr>
          <w:divsChild>
            <w:div w:id="1047412798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</w:divsChild>
        </w:div>
        <w:div w:id="774330718">
          <w:blockQuote w:val="1"/>
          <w:marLeft w:val="720"/>
          <w:marRight w:val="720"/>
          <w:marTop w:val="100"/>
          <w:marBottom w:val="100"/>
          <w:divBdr>
            <w:top w:val="single" w:sz="2" w:space="0" w:color="E3E3E3"/>
            <w:left w:val="none" w:sz="0" w:space="0" w:color="auto"/>
            <w:bottom w:val="single" w:sz="2" w:space="0" w:color="E3E3E3"/>
            <w:right w:val="single" w:sz="2" w:space="0" w:color="E3E3E3"/>
          </w:divBdr>
          <w:divsChild>
            <w:div w:id="928387535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</w:divsChild>
        </w:div>
        <w:div w:id="448209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13748678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78690425">
          <w:blockQuote w:val="1"/>
          <w:marLeft w:val="720"/>
          <w:marRight w:val="720"/>
          <w:marTop w:val="100"/>
          <w:marBottom w:val="100"/>
          <w:divBdr>
            <w:top w:val="single" w:sz="2" w:space="0" w:color="E3E3E3"/>
            <w:left w:val="none" w:sz="0" w:space="0" w:color="auto"/>
            <w:bottom w:val="single" w:sz="2" w:space="0" w:color="E3E3E3"/>
            <w:right w:val="single" w:sz="2" w:space="0" w:color="E3E3E3"/>
          </w:divBdr>
          <w:divsChild>
            <w:div w:id="305398489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</w:divsChild>
        </w:div>
        <w:div w:id="172217011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8700174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05838664">
          <w:blockQuote w:val="1"/>
          <w:marLeft w:val="720"/>
          <w:marRight w:val="720"/>
          <w:marTop w:val="100"/>
          <w:marBottom w:val="100"/>
          <w:divBdr>
            <w:top w:val="single" w:sz="2" w:space="0" w:color="E3E3E3"/>
            <w:left w:val="none" w:sz="0" w:space="0" w:color="auto"/>
            <w:bottom w:val="single" w:sz="2" w:space="0" w:color="E3E3E3"/>
            <w:right w:val="single" w:sz="2" w:space="0" w:color="E3E3E3"/>
          </w:divBdr>
          <w:divsChild>
            <w:div w:id="1648435495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</w:divsChild>
        </w:div>
        <w:div w:id="33037955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70747291">
          <w:blockQuote w:val="1"/>
          <w:marLeft w:val="720"/>
          <w:marRight w:val="720"/>
          <w:marTop w:val="100"/>
          <w:marBottom w:val="100"/>
          <w:divBdr>
            <w:top w:val="single" w:sz="2" w:space="0" w:color="E3E3E3"/>
            <w:left w:val="none" w:sz="0" w:space="0" w:color="auto"/>
            <w:bottom w:val="single" w:sz="2" w:space="0" w:color="E3E3E3"/>
            <w:right w:val="single" w:sz="2" w:space="0" w:color="E3E3E3"/>
          </w:divBdr>
          <w:divsChild>
            <w:div w:id="316884615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</w:divsChild>
        </w:div>
        <w:div w:id="186917240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1762610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72672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8826917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5650506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7310102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4084093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642993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  <w:div w:id="153665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84771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5349671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6520446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7937014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4754152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7984802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7071790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8675995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3849644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4562803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9370113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7531551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294030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5457739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4266594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1428186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3341321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6994566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0929716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01379077">
          <w:blockQuote w:val="1"/>
          <w:marLeft w:val="720"/>
          <w:marRight w:val="720"/>
          <w:marTop w:val="100"/>
          <w:marBottom w:val="100"/>
          <w:divBdr>
            <w:top w:val="single" w:sz="2" w:space="0" w:color="E3E3E3"/>
            <w:left w:val="none" w:sz="0" w:space="0" w:color="auto"/>
            <w:bottom w:val="single" w:sz="2" w:space="0" w:color="E3E3E3"/>
            <w:right w:val="single" w:sz="2" w:space="0" w:color="E3E3E3"/>
          </w:divBdr>
          <w:divsChild>
            <w:div w:id="942300926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</w:divsChild>
        </w:div>
        <w:div w:id="52914880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6690701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7663966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9838311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8339383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8279186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1266933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8097790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658637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5205489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3298919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47284399">
          <w:blockQuote w:val="1"/>
          <w:marLeft w:val="720"/>
          <w:marRight w:val="720"/>
          <w:marTop w:val="100"/>
          <w:marBottom w:val="100"/>
          <w:divBdr>
            <w:top w:val="single" w:sz="2" w:space="0" w:color="E3E3E3"/>
            <w:left w:val="none" w:sz="0" w:space="0" w:color="auto"/>
            <w:bottom w:val="single" w:sz="2" w:space="0" w:color="E3E3E3"/>
            <w:right w:val="single" w:sz="2" w:space="0" w:color="E3E3E3"/>
          </w:divBdr>
          <w:divsChild>
            <w:div w:id="1541624535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</w:divsChild>
        </w:div>
        <w:div w:id="106942353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68595153">
          <w:blockQuote w:val="1"/>
          <w:marLeft w:val="720"/>
          <w:marRight w:val="720"/>
          <w:marTop w:val="100"/>
          <w:marBottom w:val="100"/>
          <w:divBdr>
            <w:top w:val="single" w:sz="2" w:space="0" w:color="E3E3E3"/>
            <w:left w:val="none" w:sz="0" w:space="0" w:color="auto"/>
            <w:bottom w:val="single" w:sz="2" w:space="0" w:color="E3E3E3"/>
            <w:right w:val="single" w:sz="2" w:space="0" w:color="E3E3E3"/>
          </w:divBdr>
          <w:divsChild>
            <w:div w:id="1999453783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</w:divsChild>
        </w:div>
        <w:div w:id="116359201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20965325">
          <w:blockQuote w:val="1"/>
          <w:marLeft w:val="720"/>
          <w:marRight w:val="720"/>
          <w:marTop w:val="100"/>
          <w:marBottom w:val="100"/>
          <w:divBdr>
            <w:top w:val="single" w:sz="2" w:space="0" w:color="E3E3E3"/>
            <w:left w:val="none" w:sz="0" w:space="0" w:color="auto"/>
            <w:bottom w:val="single" w:sz="2" w:space="0" w:color="E3E3E3"/>
            <w:right w:val="single" w:sz="2" w:space="0" w:color="E3E3E3"/>
          </w:divBdr>
          <w:divsChild>
            <w:div w:id="1284389517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</w:divsChild>
        </w:div>
        <w:div w:id="183869291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8942403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7584759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  <w:div w:id="195297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9556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95570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4499000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2960722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0870023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2430283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007313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6330827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0669704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5860407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7098442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14291673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13806368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5135096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738973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4471003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9434992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8812275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0071977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55136894">
          <w:blockQuote w:val="1"/>
          <w:marLeft w:val="720"/>
          <w:marRight w:val="720"/>
          <w:marTop w:val="100"/>
          <w:marBottom w:val="100"/>
          <w:divBdr>
            <w:top w:val="single" w:sz="2" w:space="0" w:color="E3E3E3"/>
            <w:left w:val="none" w:sz="0" w:space="0" w:color="auto"/>
            <w:bottom w:val="single" w:sz="2" w:space="0" w:color="E3E3E3"/>
            <w:right w:val="single" w:sz="2" w:space="0" w:color="E3E3E3"/>
          </w:divBdr>
          <w:divsChild>
            <w:div w:id="617295520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</w:divsChild>
        </w:div>
        <w:div w:id="149561248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5086158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2786806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8176901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0875646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79247682">
          <w:blockQuote w:val="1"/>
          <w:marLeft w:val="720"/>
          <w:marRight w:val="720"/>
          <w:marTop w:val="100"/>
          <w:marBottom w:val="100"/>
          <w:divBdr>
            <w:top w:val="single" w:sz="2" w:space="0" w:color="E3E3E3"/>
            <w:left w:val="none" w:sz="0" w:space="0" w:color="auto"/>
            <w:bottom w:val="single" w:sz="2" w:space="0" w:color="E3E3E3"/>
            <w:right w:val="single" w:sz="2" w:space="0" w:color="E3E3E3"/>
          </w:divBdr>
          <w:divsChild>
            <w:div w:id="1350059451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</w:divsChild>
        </w:div>
        <w:div w:id="30743656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4120068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3211207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3031581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6064948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2490977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80264832">
          <w:blockQuote w:val="1"/>
          <w:marLeft w:val="720"/>
          <w:marRight w:val="720"/>
          <w:marTop w:val="100"/>
          <w:marBottom w:val="100"/>
          <w:divBdr>
            <w:top w:val="single" w:sz="2" w:space="0" w:color="E3E3E3"/>
            <w:left w:val="none" w:sz="0" w:space="0" w:color="auto"/>
            <w:bottom w:val="single" w:sz="2" w:space="0" w:color="E3E3E3"/>
            <w:right w:val="single" w:sz="2" w:space="0" w:color="E3E3E3"/>
          </w:divBdr>
          <w:divsChild>
            <w:div w:id="1819491852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</w:divsChild>
        </w:div>
        <w:div w:id="191046067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7755442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7723343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0200847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4741037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4051010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7502161">
          <w:blockQuote w:val="1"/>
          <w:marLeft w:val="720"/>
          <w:marRight w:val="720"/>
          <w:marTop w:val="100"/>
          <w:marBottom w:val="100"/>
          <w:divBdr>
            <w:top w:val="single" w:sz="2" w:space="0" w:color="E3E3E3"/>
            <w:left w:val="none" w:sz="0" w:space="0" w:color="auto"/>
            <w:bottom w:val="single" w:sz="2" w:space="0" w:color="E3E3E3"/>
            <w:right w:val="single" w:sz="2" w:space="0" w:color="E3E3E3"/>
          </w:divBdr>
          <w:divsChild>
            <w:div w:id="595947568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</w:divsChild>
        </w:div>
        <w:div w:id="21181385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6893616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9789296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4214350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2026455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936782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5070169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60271333">
          <w:blockQuote w:val="1"/>
          <w:marLeft w:val="720"/>
          <w:marRight w:val="720"/>
          <w:marTop w:val="100"/>
          <w:marBottom w:val="100"/>
          <w:divBdr>
            <w:top w:val="single" w:sz="2" w:space="0" w:color="E3E3E3"/>
            <w:left w:val="none" w:sz="0" w:space="0" w:color="auto"/>
            <w:bottom w:val="single" w:sz="2" w:space="0" w:color="E3E3E3"/>
            <w:right w:val="single" w:sz="2" w:space="0" w:color="E3E3E3"/>
          </w:divBdr>
          <w:divsChild>
            <w:div w:id="2131703870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</w:divsChild>
        </w:div>
        <w:div w:id="130057125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5882154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079202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8719145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4642140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6191899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1114</Words>
  <Characters>6350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KOMP</Company>
  <LinksUpToDate>false</LinksUpToDate>
  <CharactersWithSpaces>7450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GYPNORION</dc:creator>
  <cp:keywords/>
  <dc:description/>
  <cp:lastModifiedBy>GYPNORION</cp:lastModifiedBy>
  <cp:revision>2</cp:revision>
  <dcterms:created xsi:type="dcterms:W3CDTF">2026-03-28T08:23:00Z</dcterms:created>
  <dcterms:modified xsi:type="dcterms:W3CDTF">2026-03-28T08:23:00Z</dcterms:modified>
</cp:coreProperties>
</file>